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71" w:rsidRDefault="002054F0" w:rsidP="0092477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924771">
        <w:rPr>
          <w:rFonts w:ascii="Times New Roman" w:hAnsi="Times New Roman"/>
          <w:b/>
          <w:bCs/>
          <w:sz w:val="28"/>
          <w:szCs w:val="28"/>
        </w:rPr>
        <w:t>ОВЕТ ДЕПУТАТОВ ГОРОДСКОГО ПОСЕЛЕНИЯ КОВЫЛКИНО</w:t>
      </w:r>
    </w:p>
    <w:p w:rsidR="00924771" w:rsidRDefault="00924771" w:rsidP="0092477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КОВЫЛКИНСКОГО МУНИЦИПАЛЬНОГО РАЙОНА </w:t>
      </w:r>
    </w:p>
    <w:p w:rsidR="00924771" w:rsidRDefault="00924771" w:rsidP="0092477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</w:p>
    <w:p w:rsidR="00924771" w:rsidRDefault="00924771" w:rsidP="00FE15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24771" w:rsidRDefault="00924771" w:rsidP="00FE153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 w:rsidRPr="0098670A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924771" w:rsidRPr="0098670A" w:rsidRDefault="00924771" w:rsidP="0092477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24771" w:rsidRDefault="00924771" w:rsidP="009247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4771" w:rsidRDefault="00924771" w:rsidP="009247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EA4AD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 w:rsidR="00FE153A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2016 г.                                                                        № </w:t>
      </w:r>
      <w:r w:rsidR="00684AAE">
        <w:rPr>
          <w:rFonts w:ascii="Times New Roman" w:hAnsi="Times New Roman"/>
          <w:sz w:val="28"/>
          <w:szCs w:val="28"/>
        </w:rPr>
        <w:t>4</w:t>
      </w:r>
    </w:p>
    <w:p w:rsidR="00F2536D" w:rsidRDefault="00F2536D" w:rsidP="009247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536D" w:rsidRDefault="00F2536D" w:rsidP="00A67B5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5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предоставлении лицами, замещающими муниципальные должности в </w:t>
      </w:r>
      <w:r w:rsidR="00D93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городском поселении </w:t>
      </w:r>
      <w:proofErr w:type="spellStart"/>
      <w:r w:rsidR="00D93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Ковылкино</w:t>
      </w:r>
      <w:proofErr w:type="spellEnd"/>
      <w:r w:rsidR="00D93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25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Ковылкинском</w:t>
      </w:r>
      <w:proofErr w:type="spellEnd"/>
      <w:r w:rsidRPr="00F25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муниципальном районе,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</w:p>
    <w:p w:rsidR="00A67B5D" w:rsidRPr="00F2536D" w:rsidRDefault="00A67B5D" w:rsidP="00A67B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6D" w:rsidRPr="00F2536D" w:rsidRDefault="00F2536D" w:rsidP="00A67B5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4 статьи 12.1 Федерального закона от 25 декабря 2008 г. №273-Ф3 «О противодействии коррупции», статьи 3 Федерального закона от 3 декабря 2012 г. №230-Ф3 «О контроле за соответствием расходов лиц, замещающих государственные должности, и иных лиц их доходам» руководствуясь Уставом </w:t>
      </w:r>
      <w:r w:rsidR="00A6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A6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</w:t>
      </w:r>
      <w:r w:rsidR="00A6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A6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  <w:proofErr w:type="gramEnd"/>
    </w:p>
    <w:p w:rsidR="00F2536D" w:rsidRPr="00F2536D" w:rsidRDefault="00A67B5D" w:rsidP="00A67B5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536D"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36D"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и депутаты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536D"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F2536D"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предоставляют в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36D"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Мордовия.</w:t>
      </w:r>
    </w:p>
    <w:p w:rsidR="00F2536D" w:rsidRPr="00F2536D" w:rsidRDefault="00A67B5D" w:rsidP="00A67B5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F2536D"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представляемые в Совет депутатов </w:t>
      </w:r>
      <w:r w:rsidR="0047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47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="0047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536D"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F2536D"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председателем и депутатами Совета депутатов </w:t>
      </w:r>
      <w:proofErr w:type="spellStart"/>
      <w:r w:rsidR="00F2536D"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F2536D"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принимаются </w:t>
      </w:r>
      <w:r w:rsidR="00D9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Совета депутатов и передаются в </w:t>
      </w:r>
      <w:r w:rsidR="00F2536D"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 </w:t>
      </w:r>
      <w:r w:rsidR="0047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2536D"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</w:t>
      </w:r>
      <w:r w:rsidR="00D9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7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="00F2536D"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7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47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="00F2536D"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2536D" w:rsidRPr="00F2536D" w:rsidRDefault="00A67B5D" w:rsidP="00A67B5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2536D" w:rsidRPr="00F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подписания и подлежит официальному опубликованию в СМИ.</w:t>
      </w:r>
    </w:p>
    <w:p w:rsidR="00F2536D" w:rsidRDefault="00F2536D" w:rsidP="009247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536D" w:rsidRDefault="00F2536D" w:rsidP="00F25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CA3AF1" w:rsidRDefault="00F2536D" w:rsidP="00FE153A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И.И. </w:t>
      </w:r>
      <w:proofErr w:type="spellStart"/>
      <w:r>
        <w:rPr>
          <w:rFonts w:ascii="Times New Roman" w:hAnsi="Times New Roman"/>
          <w:sz w:val="28"/>
          <w:szCs w:val="28"/>
        </w:rPr>
        <w:t>Кабаев</w:t>
      </w:r>
      <w:proofErr w:type="spellEnd"/>
      <w:r w:rsidR="00924771">
        <w:rPr>
          <w:rFonts w:ascii="Times New Roman" w:hAnsi="Times New Roman"/>
          <w:sz w:val="28"/>
          <w:szCs w:val="28"/>
        </w:rPr>
        <w:t xml:space="preserve">  </w:t>
      </w:r>
    </w:p>
    <w:sectPr w:rsidR="00CA3AF1" w:rsidSect="00CA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771"/>
    <w:rsid w:val="00071BE2"/>
    <w:rsid w:val="001311D9"/>
    <w:rsid w:val="002054F0"/>
    <w:rsid w:val="00332BDC"/>
    <w:rsid w:val="003703CF"/>
    <w:rsid w:val="00473854"/>
    <w:rsid w:val="005B0A3A"/>
    <w:rsid w:val="00684AAE"/>
    <w:rsid w:val="00924771"/>
    <w:rsid w:val="00A67B5D"/>
    <w:rsid w:val="00CA3AF1"/>
    <w:rsid w:val="00D93D66"/>
    <w:rsid w:val="00EA4ADF"/>
    <w:rsid w:val="00F2536D"/>
    <w:rsid w:val="00FE153A"/>
    <w:rsid w:val="00FE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924771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330</Words>
  <Characters>1885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2016-02-25T07:31:00Z</cp:lastPrinted>
  <dcterms:created xsi:type="dcterms:W3CDTF">2016-02-17T07:35:00Z</dcterms:created>
  <dcterms:modified xsi:type="dcterms:W3CDTF">2016-03-09T13:39:00Z</dcterms:modified>
</cp:coreProperties>
</file>